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1D799" w14:textId="1EF5FC08" w:rsidR="003019B5" w:rsidRPr="001B75F4" w:rsidRDefault="007F5C5E" w:rsidP="0009117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Wizna, </w:t>
      </w:r>
      <w:r w:rsidR="008358EA">
        <w:rPr>
          <w:rFonts w:ascii="Times New Roman" w:hAnsi="Times New Roman" w:cs="Times New Roman"/>
        </w:rPr>
        <w:t>22</w:t>
      </w:r>
      <w:r w:rsidR="003019B5" w:rsidRPr="001B75F4">
        <w:rPr>
          <w:rFonts w:ascii="Times New Roman" w:hAnsi="Times New Roman" w:cs="Times New Roman"/>
        </w:rPr>
        <w:t>.12.</w:t>
      </w:r>
      <w:r w:rsidRPr="001B75F4">
        <w:rPr>
          <w:rFonts w:ascii="Times New Roman" w:hAnsi="Times New Roman" w:cs="Times New Roman"/>
        </w:rPr>
        <w:t>202</w:t>
      </w:r>
      <w:r w:rsidR="003019B5" w:rsidRPr="001B75F4">
        <w:rPr>
          <w:rFonts w:ascii="Times New Roman" w:hAnsi="Times New Roman" w:cs="Times New Roman"/>
        </w:rPr>
        <w:t>5 r.</w:t>
      </w:r>
    </w:p>
    <w:p w14:paraId="417E56A2" w14:textId="61E0DF42" w:rsidR="007F5C5E" w:rsidRPr="001B75F4" w:rsidRDefault="007F5C5E" w:rsidP="00091171">
      <w:pPr>
        <w:spacing w:after="0" w:line="360" w:lineRule="auto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 Or.0002.</w:t>
      </w:r>
      <w:r w:rsidR="003019B5" w:rsidRPr="001B75F4">
        <w:rPr>
          <w:rFonts w:ascii="Times New Roman" w:hAnsi="Times New Roman" w:cs="Times New Roman"/>
        </w:rPr>
        <w:t>10</w:t>
      </w:r>
      <w:r w:rsidRPr="001B75F4">
        <w:rPr>
          <w:rFonts w:ascii="Times New Roman" w:hAnsi="Times New Roman" w:cs="Times New Roman"/>
        </w:rPr>
        <w:t xml:space="preserve">.2025 </w:t>
      </w:r>
    </w:p>
    <w:p w14:paraId="7323E3E6" w14:textId="77777777" w:rsidR="003019B5" w:rsidRPr="001B75F4" w:rsidRDefault="003019B5" w:rsidP="00091171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3F9F628" w14:textId="1518CAAC" w:rsidR="007F5C5E" w:rsidRPr="001B75F4" w:rsidRDefault="007F5C5E" w:rsidP="0009117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Szanowny/a Pan/i </w:t>
      </w:r>
    </w:p>
    <w:p w14:paraId="4D205C81" w14:textId="77777777" w:rsidR="00FD17EF" w:rsidRPr="001B75F4" w:rsidRDefault="00FD17EF" w:rsidP="00091171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26DBE16" w14:textId="04B3EB46" w:rsidR="00554C27" w:rsidRPr="001B75F4" w:rsidRDefault="00554C27" w:rsidP="00091171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Na podstawie art. 20 ust. </w:t>
      </w:r>
      <w:r w:rsidR="003019B5" w:rsidRPr="001B75F4">
        <w:rPr>
          <w:rFonts w:ascii="Times New Roman" w:hAnsi="Times New Roman" w:cs="Times New Roman"/>
        </w:rPr>
        <w:t xml:space="preserve">1 </w:t>
      </w:r>
      <w:r w:rsidRPr="001B75F4">
        <w:rPr>
          <w:rFonts w:ascii="Times New Roman" w:hAnsi="Times New Roman" w:cs="Times New Roman"/>
        </w:rPr>
        <w:t xml:space="preserve">ustawy z dnia 8 marca 1990 r. o samorządzie gminnym (Dz. U. z 2024 r. poz. 609, z </w:t>
      </w:r>
      <w:proofErr w:type="spellStart"/>
      <w:r w:rsidRPr="001B75F4">
        <w:rPr>
          <w:rFonts w:ascii="Times New Roman" w:hAnsi="Times New Roman" w:cs="Times New Roman"/>
        </w:rPr>
        <w:t>późn</w:t>
      </w:r>
      <w:proofErr w:type="spellEnd"/>
      <w:r w:rsidRPr="001B75F4">
        <w:rPr>
          <w:rFonts w:ascii="Times New Roman" w:hAnsi="Times New Roman" w:cs="Times New Roman"/>
        </w:rPr>
        <w:t>. zm.) zwołuję X</w:t>
      </w:r>
      <w:r w:rsidR="003019B5" w:rsidRPr="001B75F4">
        <w:rPr>
          <w:rFonts w:ascii="Times New Roman" w:hAnsi="Times New Roman" w:cs="Times New Roman"/>
        </w:rPr>
        <w:t xml:space="preserve">X </w:t>
      </w:r>
      <w:r w:rsidRPr="001B75F4">
        <w:rPr>
          <w:rFonts w:ascii="Times New Roman" w:hAnsi="Times New Roman" w:cs="Times New Roman"/>
        </w:rPr>
        <w:t>sesję Rady Gminy Wizna na dzień 2</w:t>
      </w:r>
      <w:r w:rsidR="003019B5" w:rsidRPr="001B75F4">
        <w:rPr>
          <w:rFonts w:ascii="Times New Roman" w:hAnsi="Times New Roman" w:cs="Times New Roman"/>
        </w:rPr>
        <w:t>9</w:t>
      </w:r>
      <w:r w:rsidRPr="001B75F4">
        <w:rPr>
          <w:rFonts w:ascii="Times New Roman" w:hAnsi="Times New Roman" w:cs="Times New Roman"/>
        </w:rPr>
        <w:t xml:space="preserve"> grudnia 2025 r. /</w:t>
      </w:r>
      <w:r w:rsidR="003019B5" w:rsidRPr="001B75F4">
        <w:rPr>
          <w:rFonts w:ascii="Times New Roman" w:hAnsi="Times New Roman" w:cs="Times New Roman"/>
        </w:rPr>
        <w:t>poniedziałek</w:t>
      </w:r>
      <w:r w:rsidRPr="001B75F4">
        <w:rPr>
          <w:rFonts w:ascii="Times New Roman" w:hAnsi="Times New Roman" w:cs="Times New Roman"/>
        </w:rPr>
        <w:t xml:space="preserve">/ na godz.  </w:t>
      </w:r>
      <w:r w:rsidR="003019B5" w:rsidRPr="001B75F4">
        <w:rPr>
          <w:rFonts w:ascii="Times New Roman" w:hAnsi="Times New Roman" w:cs="Times New Roman"/>
        </w:rPr>
        <w:t>10</w:t>
      </w:r>
      <w:r w:rsidR="00C826D9" w:rsidRPr="001B75F4">
        <w:rPr>
          <w:rFonts w:ascii="Times New Roman" w:hAnsi="Times New Roman" w:cs="Times New Roman"/>
        </w:rPr>
        <w:t xml:space="preserve"> </w:t>
      </w:r>
      <w:r w:rsidR="003019B5" w:rsidRPr="001B75F4">
        <w:rPr>
          <w:rFonts w:ascii="Times New Roman" w:hAnsi="Times New Roman" w:cs="Times New Roman"/>
          <w:vertAlign w:val="superscript"/>
        </w:rPr>
        <w:t>3</w:t>
      </w:r>
      <w:r w:rsidRPr="001B75F4">
        <w:rPr>
          <w:rFonts w:ascii="Times New Roman" w:hAnsi="Times New Roman" w:cs="Times New Roman"/>
          <w:vertAlign w:val="superscript"/>
        </w:rPr>
        <w:t>0</w:t>
      </w:r>
      <w:r w:rsidRPr="001B75F4">
        <w:rPr>
          <w:rFonts w:ascii="Times New Roman" w:hAnsi="Times New Roman" w:cs="Times New Roman"/>
        </w:rPr>
        <w:t xml:space="preserve"> w sali konferencyjnej Urzędu Gminy w Wiźnie, przy ul. pl. kpt. Władysława </w:t>
      </w:r>
      <w:proofErr w:type="spellStart"/>
      <w:r w:rsidRPr="001B75F4">
        <w:rPr>
          <w:rFonts w:ascii="Times New Roman" w:hAnsi="Times New Roman" w:cs="Times New Roman"/>
        </w:rPr>
        <w:t>Raginisa</w:t>
      </w:r>
      <w:proofErr w:type="spellEnd"/>
      <w:r w:rsidRPr="001B75F4">
        <w:rPr>
          <w:rFonts w:ascii="Times New Roman" w:hAnsi="Times New Roman" w:cs="Times New Roman"/>
        </w:rPr>
        <w:t xml:space="preserve"> 35. </w:t>
      </w:r>
    </w:p>
    <w:p w14:paraId="68767066" w14:textId="4B8DB471" w:rsidR="007F5C5E" w:rsidRPr="001B75F4" w:rsidRDefault="007F5C5E" w:rsidP="000911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Proponowany porządek obrad X</w:t>
      </w:r>
      <w:r w:rsidR="006C4CF2" w:rsidRPr="001B75F4">
        <w:rPr>
          <w:rFonts w:ascii="Times New Roman" w:hAnsi="Times New Roman" w:cs="Times New Roman"/>
        </w:rPr>
        <w:t>X</w:t>
      </w:r>
      <w:r w:rsidRPr="001B75F4">
        <w:rPr>
          <w:rFonts w:ascii="Times New Roman" w:hAnsi="Times New Roman" w:cs="Times New Roman"/>
        </w:rPr>
        <w:t xml:space="preserve"> sesji Rady Gminy:</w:t>
      </w:r>
    </w:p>
    <w:p w14:paraId="07DEDC03" w14:textId="61FA5D6C" w:rsidR="007F5C5E" w:rsidRPr="001B75F4" w:rsidRDefault="007F5C5E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Otwarcie sesji i stwierdzenie prawomocności obrad. </w:t>
      </w:r>
    </w:p>
    <w:p w14:paraId="5491AD58" w14:textId="77777777" w:rsidR="00C826D9" w:rsidRPr="001B75F4" w:rsidRDefault="007F5C5E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Przyjęcie porządku dziennego obrad. </w:t>
      </w:r>
    </w:p>
    <w:p w14:paraId="0BB02350" w14:textId="6C44C025" w:rsidR="00C826D9" w:rsidRPr="001B75F4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Informacja o podpisaniu protokołu Nr </w:t>
      </w:r>
      <w:r w:rsidR="007E1205" w:rsidRPr="001B75F4">
        <w:rPr>
          <w:rFonts w:ascii="Times New Roman" w:hAnsi="Times New Roman" w:cs="Times New Roman"/>
        </w:rPr>
        <w:t xml:space="preserve">XVIII/2025 i Nr </w:t>
      </w:r>
      <w:r w:rsidRPr="001B75F4">
        <w:rPr>
          <w:rFonts w:ascii="Times New Roman" w:hAnsi="Times New Roman" w:cs="Times New Roman"/>
        </w:rPr>
        <w:t xml:space="preserve">XIX/2025 z obrad sesji. </w:t>
      </w:r>
    </w:p>
    <w:p w14:paraId="2B1B5913" w14:textId="77777777" w:rsidR="00C826D9" w:rsidRPr="001B75F4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Sprawozdanie z działalności komisji.</w:t>
      </w:r>
    </w:p>
    <w:p w14:paraId="2370C37C" w14:textId="77777777" w:rsidR="00C826D9" w:rsidRPr="001B75F4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Sprawozdanie Wójta Gminy z działalności w okresie między sesjami oraz sprawozdanie </w:t>
      </w:r>
      <w:r w:rsidRPr="001B75F4">
        <w:rPr>
          <w:rFonts w:ascii="Times New Roman" w:hAnsi="Times New Roman" w:cs="Times New Roman"/>
        </w:rPr>
        <w:br/>
        <w:t xml:space="preserve">z uchwał Rady Gminy z poprzedniej sesji. </w:t>
      </w:r>
    </w:p>
    <w:p w14:paraId="38CD95F5" w14:textId="77777777" w:rsidR="00C826D9" w:rsidRPr="001B75F4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Interpelacje i zapytania radnych. </w:t>
      </w:r>
    </w:p>
    <w:p w14:paraId="7536A739" w14:textId="77777777" w:rsidR="00C826D9" w:rsidRPr="001B75F4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Podjęcie uchwały w sprawie zmiany Wieloletniej Prognozy Finansowej Gminy Wizna na lata 2025- 2028 wraz z prognozą kwoty długu i spłat zobowiązań na lata 2025-2039.</w:t>
      </w:r>
    </w:p>
    <w:p w14:paraId="4E6DF8A0" w14:textId="7674ADA6" w:rsidR="003019B5" w:rsidRPr="001B75F4" w:rsidRDefault="003019B5" w:rsidP="000911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Podjęcie uchwały w sprawie zmian w budżecie Gminy Wizna na 2025 r.</w:t>
      </w:r>
    </w:p>
    <w:p w14:paraId="50BC2CF7" w14:textId="1E737466" w:rsidR="003019B5" w:rsidRPr="001B75F4" w:rsidRDefault="003019B5" w:rsidP="0009117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Rozpatrzenie projektu uchwały w sprawie uchwalenia Wieloletniej Prognozy Finansowej Gminy Wizna na lata 2026- 2029 wraz z prognozą kwoty długu i spłat zobowiązań na lata 2026-2039</w:t>
      </w:r>
      <w:r w:rsidR="00C826D9" w:rsidRPr="001B75F4">
        <w:rPr>
          <w:rFonts w:ascii="Times New Roman" w:hAnsi="Times New Roman" w:cs="Times New Roman"/>
        </w:rPr>
        <w:t>:</w:t>
      </w:r>
    </w:p>
    <w:p w14:paraId="1EF8EAC0" w14:textId="2E1E6719" w:rsidR="001B75F4" w:rsidRPr="001B75F4" w:rsidRDefault="001B75F4" w:rsidP="00091171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przedstawienie projektu uchwały </w:t>
      </w:r>
    </w:p>
    <w:p w14:paraId="4E52997F" w14:textId="793A022F" w:rsidR="001B75F4" w:rsidRPr="001B75F4" w:rsidRDefault="001B75F4" w:rsidP="00091171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przedstawienie opinii Regionalnej Izby Obrachunkowej </w:t>
      </w:r>
    </w:p>
    <w:p w14:paraId="51D77D7E" w14:textId="5F66027F" w:rsidR="001B75F4" w:rsidRPr="001B75F4" w:rsidRDefault="001B75F4" w:rsidP="00091171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dyskusja nad projektem uchwały </w:t>
      </w:r>
    </w:p>
    <w:p w14:paraId="161F6CC1" w14:textId="677AA8DC" w:rsidR="001B75F4" w:rsidRPr="00091171" w:rsidRDefault="001B75F4" w:rsidP="00091171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głosowanie projektu uchwały</w:t>
      </w:r>
    </w:p>
    <w:p w14:paraId="49DC53B9" w14:textId="6EDA3DCB" w:rsidR="003019B5" w:rsidRPr="001B75F4" w:rsidRDefault="003019B5" w:rsidP="00091171">
      <w:pPr>
        <w:pStyle w:val="Akapitzlist"/>
        <w:numPr>
          <w:ilvl w:val="0"/>
          <w:numId w:val="4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Rozpatrzenie projektu uchwały w sprawie uchwalenia budżetu gminy Wizna na</w:t>
      </w:r>
      <w:r w:rsidR="00C826D9" w:rsidRPr="001B75F4">
        <w:rPr>
          <w:rFonts w:ascii="Times New Roman" w:hAnsi="Times New Roman" w:cs="Times New Roman"/>
        </w:rPr>
        <w:t xml:space="preserve"> </w:t>
      </w:r>
      <w:r w:rsidRPr="001B75F4">
        <w:rPr>
          <w:rFonts w:ascii="Times New Roman" w:hAnsi="Times New Roman" w:cs="Times New Roman"/>
        </w:rPr>
        <w:t>rok 202</w:t>
      </w:r>
      <w:r w:rsidR="00C826D9" w:rsidRPr="001B75F4">
        <w:rPr>
          <w:rFonts w:ascii="Times New Roman" w:hAnsi="Times New Roman" w:cs="Times New Roman"/>
        </w:rPr>
        <w:t>6</w:t>
      </w:r>
      <w:r w:rsidRPr="001B75F4">
        <w:rPr>
          <w:rFonts w:ascii="Times New Roman" w:hAnsi="Times New Roman" w:cs="Times New Roman"/>
        </w:rPr>
        <w:t xml:space="preserve"> wraz z autopoprawką Wójta Gminy</w:t>
      </w:r>
      <w:r w:rsidR="001B75F4" w:rsidRPr="001B75F4">
        <w:rPr>
          <w:rFonts w:ascii="Times New Roman" w:hAnsi="Times New Roman" w:cs="Times New Roman"/>
        </w:rPr>
        <w:t xml:space="preserve">: </w:t>
      </w:r>
    </w:p>
    <w:p w14:paraId="55CCA7A5" w14:textId="67AD013F" w:rsidR="001B75F4" w:rsidRPr="001B75F4" w:rsidRDefault="001B75F4" w:rsidP="00091171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przedstawienie projektu uchwały </w:t>
      </w:r>
    </w:p>
    <w:p w14:paraId="274845AD" w14:textId="0F2D1B59" w:rsidR="001B75F4" w:rsidRPr="001B75F4" w:rsidRDefault="001B75F4" w:rsidP="000911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przedstawienie opinii Regionalnej Izby Obrachunkowej </w:t>
      </w:r>
    </w:p>
    <w:p w14:paraId="1AA5C46F" w14:textId="666F1697" w:rsidR="001B75F4" w:rsidRPr="001B75F4" w:rsidRDefault="001B75F4" w:rsidP="000911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przedstawienie opinii Komisji</w:t>
      </w:r>
    </w:p>
    <w:p w14:paraId="646D8DD8" w14:textId="6D58F6F2" w:rsidR="001B75F4" w:rsidRPr="001B75F4" w:rsidRDefault="001B75F4" w:rsidP="0009117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dyskusja </w:t>
      </w:r>
    </w:p>
    <w:p w14:paraId="1636F7C9" w14:textId="7315BB5B" w:rsidR="001B75F4" w:rsidRPr="00091171" w:rsidRDefault="001B75F4" w:rsidP="00091171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głosowanie projektu uchwały </w:t>
      </w:r>
    </w:p>
    <w:p w14:paraId="3393C7B4" w14:textId="18853E0D" w:rsidR="003019B5" w:rsidRPr="001B75F4" w:rsidRDefault="003019B5" w:rsidP="00091171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F4">
        <w:rPr>
          <w:rFonts w:ascii="Times New Roman" w:hAnsi="Times New Roman" w:cs="Times New Roman"/>
          <w:sz w:val="24"/>
          <w:szCs w:val="24"/>
        </w:rPr>
        <w:lastRenderedPageBreak/>
        <w:t>Podjęcie uchwały w sprawie przyjęcia planu pracy Rady Gminy Wizna na 2026 rok</w:t>
      </w:r>
      <w:r w:rsidR="00C826D9" w:rsidRPr="001B75F4">
        <w:rPr>
          <w:rFonts w:ascii="Times New Roman" w:hAnsi="Times New Roman" w:cs="Times New Roman"/>
          <w:sz w:val="24"/>
          <w:szCs w:val="24"/>
        </w:rPr>
        <w:t>.</w:t>
      </w:r>
    </w:p>
    <w:p w14:paraId="262ADC4C" w14:textId="77777777" w:rsidR="00091171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Podjęcie uchwały w sprawie przyjęcia planu pracy Komisji Rady Gminy Wizna na 2026 rok</w:t>
      </w:r>
      <w:r w:rsidR="00C826D9" w:rsidRPr="001B75F4">
        <w:rPr>
          <w:rFonts w:ascii="Times New Roman" w:hAnsi="Times New Roman" w:cs="Times New Roman"/>
        </w:rPr>
        <w:t>.</w:t>
      </w:r>
    </w:p>
    <w:p w14:paraId="59E23CC6" w14:textId="42C5C1EA" w:rsidR="008F4B0E" w:rsidRPr="008F4B0E" w:rsidRDefault="008F4B0E" w:rsidP="008F4B0E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Podjęcie uchwały </w:t>
      </w:r>
      <w:r w:rsidRPr="00605528">
        <w:rPr>
          <w:rFonts w:ascii="Times New Roman" w:hAnsi="Times New Roman" w:cs="Times New Roman"/>
          <w:bCs/>
        </w:rPr>
        <w:t>w sprawie zmiany uchwały w sprawie udzielenia dotacji z budżetu Gminy Wizna na sfinansowanie prac konserwatorskich, restauratorskich lub robót budowlanych przy zabytku znajdującym się na terenie Gminy Wizna wpisanym do rejestru zabytków lub gminnej ewidencji zabytków</w:t>
      </w:r>
      <w:r>
        <w:rPr>
          <w:rFonts w:ascii="Times New Roman" w:hAnsi="Times New Roman" w:cs="Times New Roman"/>
          <w:bCs/>
        </w:rPr>
        <w:t>.</w:t>
      </w:r>
    </w:p>
    <w:p w14:paraId="596087FA" w14:textId="3EE5D799" w:rsidR="00490144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091171">
        <w:rPr>
          <w:rFonts w:ascii="Times New Roman" w:hAnsi="Times New Roman" w:cs="Times New Roman"/>
        </w:rPr>
        <w:t xml:space="preserve">Podjęcie uchwały w sprawie </w:t>
      </w:r>
      <w:bookmarkStart w:id="0" w:name="_GoBack"/>
      <w:r w:rsidRPr="00091171">
        <w:rPr>
          <w:rFonts w:ascii="Times New Roman" w:hAnsi="Times New Roman" w:cs="Times New Roman"/>
        </w:rPr>
        <w:t xml:space="preserve">nadania </w:t>
      </w:r>
      <w:r w:rsidR="00146629">
        <w:rPr>
          <w:rFonts w:ascii="Times New Roman" w:hAnsi="Times New Roman" w:cs="Times New Roman"/>
        </w:rPr>
        <w:t xml:space="preserve">nazwy </w:t>
      </w:r>
      <w:r w:rsidRPr="00091171">
        <w:rPr>
          <w:rFonts w:ascii="Times New Roman" w:hAnsi="Times New Roman" w:cs="Times New Roman"/>
        </w:rPr>
        <w:t xml:space="preserve">mostowi na rzece Narew </w:t>
      </w:r>
      <w:r w:rsidR="00146629">
        <w:rPr>
          <w:rFonts w:ascii="Times New Roman" w:hAnsi="Times New Roman" w:cs="Times New Roman"/>
        </w:rPr>
        <w:t xml:space="preserve">w miejscowości Wizna. </w:t>
      </w:r>
    </w:p>
    <w:bookmarkEnd w:id="0"/>
    <w:p w14:paraId="5144BBB2" w14:textId="77777777" w:rsidR="00490144" w:rsidRPr="001B75F4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Odpowiedzi na interpelacje i zapytania radnych. </w:t>
      </w:r>
    </w:p>
    <w:p w14:paraId="1344CDA1" w14:textId="77777777" w:rsidR="00490144" w:rsidRPr="001B75F4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>Wolne wnioski i oświadczenia radnych.</w:t>
      </w:r>
    </w:p>
    <w:p w14:paraId="52E2640F" w14:textId="77777777" w:rsidR="00490144" w:rsidRPr="001B75F4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Sprawy różne. </w:t>
      </w:r>
    </w:p>
    <w:p w14:paraId="65329F29" w14:textId="74AAAE01" w:rsidR="003019B5" w:rsidRPr="001B75F4" w:rsidRDefault="003019B5" w:rsidP="00091171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Zamknięcie obrad. </w:t>
      </w:r>
    </w:p>
    <w:p w14:paraId="6210E7CC" w14:textId="77777777" w:rsidR="003019B5" w:rsidRPr="001B75F4" w:rsidRDefault="003019B5" w:rsidP="00091171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14:paraId="3D995946" w14:textId="77777777" w:rsidR="003019B5" w:rsidRPr="001B75F4" w:rsidRDefault="003019B5" w:rsidP="00091171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14:paraId="3F0295F1" w14:textId="77777777" w:rsidR="003019B5" w:rsidRPr="001B75F4" w:rsidRDefault="003019B5" w:rsidP="00091171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Przewodniczący Rady </w:t>
      </w:r>
    </w:p>
    <w:p w14:paraId="613F0B47" w14:textId="77777777" w:rsidR="003019B5" w:rsidRPr="001B75F4" w:rsidRDefault="003019B5" w:rsidP="00091171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  <w:r w:rsidRPr="001B75F4">
        <w:rPr>
          <w:rFonts w:ascii="Times New Roman" w:hAnsi="Times New Roman" w:cs="Times New Roman"/>
        </w:rPr>
        <w:t xml:space="preserve">Mirosław </w:t>
      </w:r>
      <w:proofErr w:type="spellStart"/>
      <w:r w:rsidRPr="001B75F4">
        <w:rPr>
          <w:rFonts w:ascii="Times New Roman" w:hAnsi="Times New Roman" w:cs="Times New Roman"/>
        </w:rPr>
        <w:t>Ruszczyk</w:t>
      </w:r>
      <w:proofErr w:type="spellEnd"/>
    </w:p>
    <w:p w14:paraId="43341C60" w14:textId="71A7D2CD" w:rsidR="007F5C5E" w:rsidRPr="001B75F4" w:rsidRDefault="007F5C5E" w:rsidP="00091171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</w:p>
    <w:p w14:paraId="4D5EB1B3" w14:textId="77A485C0" w:rsidR="00841223" w:rsidRPr="001B75F4" w:rsidRDefault="00841223" w:rsidP="00091171">
      <w:pPr>
        <w:spacing w:after="0" w:line="360" w:lineRule="auto"/>
        <w:rPr>
          <w:rFonts w:ascii="Times New Roman" w:hAnsi="Times New Roman" w:cs="Times New Roman"/>
        </w:rPr>
      </w:pPr>
    </w:p>
    <w:sectPr w:rsidR="00841223" w:rsidRPr="001B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E67"/>
    <w:multiLevelType w:val="hybridMultilevel"/>
    <w:tmpl w:val="060EA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2185"/>
    <w:multiLevelType w:val="hybridMultilevel"/>
    <w:tmpl w:val="437EC2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A51CF"/>
    <w:multiLevelType w:val="hybridMultilevel"/>
    <w:tmpl w:val="87D0C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299"/>
    <w:multiLevelType w:val="multilevel"/>
    <w:tmpl w:val="CEF4E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CB0B97"/>
    <w:multiLevelType w:val="hybridMultilevel"/>
    <w:tmpl w:val="A81CD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29C6"/>
    <w:multiLevelType w:val="hybridMultilevel"/>
    <w:tmpl w:val="ED0A57E2"/>
    <w:lvl w:ilvl="0" w:tplc="84149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06015"/>
    <w:multiLevelType w:val="multilevel"/>
    <w:tmpl w:val="A728138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5E"/>
    <w:rsid w:val="00056DE0"/>
    <w:rsid w:val="000678D6"/>
    <w:rsid w:val="0007593B"/>
    <w:rsid w:val="00091171"/>
    <w:rsid w:val="000D266A"/>
    <w:rsid w:val="001043C9"/>
    <w:rsid w:val="00146629"/>
    <w:rsid w:val="001844B8"/>
    <w:rsid w:val="001B75F4"/>
    <w:rsid w:val="001E2B21"/>
    <w:rsid w:val="00202242"/>
    <w:rsid w:val="00235407"/>
    <w:rsid w:val="0026576E"/>
    <w:rsid w:val="002D4182"/>
    <w:rsid w:val="002E7D67"/>
    <w:rsid w:val="003019B5"/>
    <w:rsid w:val="003C4AF7"/>
    <w:rsid w:val="003C6DC0"/>
    <w:rsid w:val="00407212"/>
    <w:rsid w:val="0046539B"/>
    <w:rsid w:val="00490144"/>
    <w:rsid w:val="004C121D"/>
    <w:rsid w:val="004C774C"/>
    <w:rsid w:val="004D6F2A"/>
    <w:rsid w:val="0052419B"/>
    <w:rsid w:val="005358D8"/>
    <w:rsid w:val="00554C27"/>
    <w:rsid w:val="005715EF"/>
    <w:rsid w:val="005A2E4A"/>
    <w:rsid w:val="005D5012"/>
    <w:rsid w:val="00605528"/>
    <w:rsid w:val="00661BB9"/>
    <w:rsid w:val="006C4CF2"/>
    <w:rsid w:val="00720C43"/>
    <w:rsid w:val="007959D7"/>
    <w:rsid w:val="007E1205"/>
    <w:rsid w:val="007E213C"/>
    <w:rsid w:val="007F5C5E"/>
    <w:rsid w:val="00803276"/>
    <w:rsid w:val="008358EA"/>
    <w:rsid w:val="00841223"/>
    <w:rsid w:val="008F4B0E"/>
    <w:rsid w:val="009468D8"/>
    <w:rsid w:val="0097735F"/>
    <w:rsid w:val="009B5019"/>
    <w:rsid w:val="009B6082"/>
    <w:rsid w:val="009D0D51"/>
    <w:rsid w:val="00A37EB1"/>
    <w:rsid w:val="00A7283D"/>
    <w:rsid w:val="00AA2EB9"/>
    <w:rsid w:val="00AF7C22"/>
    <w:rsid w:val="00B130AD"/>
    <w:rsid w:val="00B41595"/>
    <w:rsid w:val="00B93458"/>
    <w:rsid w:val="00BE1BAF"/>
    <w:rsid w:val="00C13048"/>
    <w:rsid w:val="00C24ED9"/>
    <w:rsid w:val="00C826D9"/>
    <w:rsid w:val="00CD2215"/>
    <w:rsid w:val="00DF25E8"/>
    <w:rsid w:val="00E37F53"/>
    <w:rsid w:val="00E945DD"/>
    <w:rsid w:val="00EC0F29"/>
    <w:rsid w:val="00EC3D4D"/>
    <w:rsid w:val="00F01A64"/>
    <w:rsid w:val="00FD17EF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9AC5"/>
  <w15:chartTrackingRefBased/>
  <w15:docId w15:val="{ECD40B33-E9E4-4A20-9C7C-E8F999C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5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F5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C5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019B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0"/>
      <w:szCs w:val="20"/>
      <w:lang w:eastAsia="pl-PL"/>
      <w14:ligatures w14:val="none"/>
    </w:rPr>
  </w:style>
  <w:style w:type="numbering" w:customStyle="1" w:styleId="WWNum7">
    <w:name w:val="WWNum7"/>
    <w:rsid w:val="003019B5"/>
    <w:pPr>
      <w:numPr>
        <w:numId w:val="6"/>
      </w:numPr>
    </w:pPr>
  </w:style>
  <w:style w:type="paragraph" w:customStyle="1" w:styleId="Default">
    <w:name w:val="Default"/>
    <w:rsid w:val="00605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Skarbnik</cp:lastModifiedBy>
  <cp:revision>30</cp:revision>
  <cp:lastPrinted>2025-12-22T07:32:00Z</cp:lastPrinted>
  <dcterms:created xsi:type="dcterms:W3CDTF">2025-10-13T08:54:00Z</dcterms:created>
  <dcterms:modified xsi:type="dcterms:W3CDTF">2025-12-29T07:17:00Z</dcterms:modified>
</cp:coreProperties>
</file>